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 xml:space="preserve">looking </w:t>
                            </w:r>
                            <w:r w:rsidR="00B674DF">
                              <w:rPr>
                                <w:b/>
                                <w:color w:val="000000" w:themeColor="text1"/>
                                <w:sz w:val="24"/>
                                <w:szCs w:val="24"/>
                                <w:lang w:val="en-GB"/>
                              </w:rPr>
                              <w:t>at the key events in a person’s life. What are they and why they so important? You will be thinking about the ways in which we celebrate these milestones. Then you will look at how different religions celebrate the important events in peoples’ lives.</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 xml:space="preserve">looking </w:t>
                      </w:r>
                      <w:r w:rsidR="00B674DF">
                        <w:rPr>
                          <w:b/>
                          <w:color w:val="000000" w:themeColor="text1"/>
                          <w:sz w:val="24"/>
                          <w:szCs w:val="24"/>
                          <w:lang w:val="en-GB"/>
                        </w:rPr>
                        <w:t>at the key events in a person’s life. What are they and why they so important? You will be thinking about the ways in which we celebrate these milestones. Then you will look at how different religions celebrate the important events in peoples’ lives.</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B674DF">
        <w:rPr>
          <w:rFonts w:ascii="Comic Sans MS" w:hAnsi="Comic Sans MS"/>
          <w:b/>
          <w:sz w:val="44"/>
          <w:szCs w:val="44"/>
          <w:u w:val="single"/>
          <w:lang w:val="en-GB"/>
        </w:rPr>
        <w:t>The Journey Through Life</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18C0"/>
    <w:rsid w:val="000A4225"/>
    <w:rsid w:val="00137A10"/>
    <w:rsid w:val="00250B70"/>
    <w:rsid w:val="00322468"/>
    <w:rsid w:val="0034429F"/>
    <w:rsid w:val="00623597"/>
    <w:rsid w:val="006503ED"/>
    <w:rsid w:val="00777154"/>
    <w:rsid w:val="007B44AE"/>
    <w:rsid w:val="00965AFD"/>
    <w:rsid w:val="00B02D47"/>
    <w:rsid w:val="00B674DF"/>
    <w:rsid w:val="00CD7229"/>
    <w:rsid w:val="00FA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5DBB"/>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B81C-47D6-AA91-78842573FF5A}"/>
              </c:ext>
            </c:extLst>
          </c:dPt>
          <c:dPt>
            <c:idx val="3"/>
            <c:bubble3D val="0"/>
            <c:explosion val="3"/>
            <c:extLst>
              <c:ext xmlns:c16="http://schemas.microsoft.com/office/drawing/2014/chart" uri="{C3380CC4-5D6E-409C-BE32-E72D297353CC}">
                <c16:uniqueId val="{00000001-B81C-47D6-AA91-78842573FF5A}"/>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B81C-47D6-AA91-78842573FF5A}"/>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MattM</dc:creator>
  <cp:lastModifiedBy>Matthew Macaulay</cp:lastModifiedBy>
  <cp:revision>2</cp:revision>
  <dcterms:created xsi:type="dcterms:W3CDTF">2021-02-10T13:35:00Z</dcterms:created>
  <dcterms:modified xsi:type="dcterms:W3CDTF">2021-02-10T13:35:00Z</dcterms:modified>
</cp:coreProperties>
</file>