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08E6DAFB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0113E" w:rsidRPr="006D41D7">
        <w:rPr>
          <w:b/>
          <w:bCs/>
          <w:color w:val="BF8F00" w:themeColor="accent4" w:themeShade="BF"/>
          <w:sz w:val="40"/>
          <w:szCs w:val="40"/>
        </w:rPr>
        <w:t>TERM 1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1C6C638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3D012E">
        <w:t>Spanish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C7B3D33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proofErr w:type="gramStart"/>
      <w:r w:rsidR="00EE4258">
        <w:rPr>
          <w:b/>
          <w:bCs/>
          <w:color w:val="BF8F00" w:themeColor="accent4" w:themeShade="BF"/>
        </w:rPr>
        <w:t>Viva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>textbook</w:t>
      </w:r>
      <w:proofErr w:type="gramEnd"/>
      <w:r w:rsidR="00984C9A">
        <w:t xml:space="preserve">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312AD62B" w14:textId="5D5CBCF2" w:rsidR="00DA5ACA" w:rsidRDefault="00EF738D" w:rsidP="00DA5ACA">
      <w:pPr>
        <w:pStyle w:val="ListParagraph"/>
        <w:numPr>
          <w:ilvl w:val="0"/>
          <w:numId w:val="3"/>
        </w:numPr>
        <w:rPr>
          <w:b/>
        </w:r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0A1F30">
        <w:rPr>
          <w:u w:val="single"/>
        </w:rPr>
        <w:t xml:space="preserve">found on </w:t>
      </w:r>
      <w:r w:rsidR="00EE4258">
        <w:rPr>
          <w:u w:val="single"/>
        </w:rPr>
        <w:t>p26-27</w:t>
      </w:r>
      <w:r w:rsidR="0075686F">
        <w:rPr>
          <w:u w:val="single"/>
        </w:rPr>
        <w:t xml:space="preserve"> and also in the pupil work area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 w:rsidR="00DA5ACA" w:rsidRPr="00577BCE">
        <w:rPr>
          <w:b/>
        </w:rPr>
        <w:t>If pupils do NOT have their textbooks at home</w:t>
      </w:r>
      <w:r w:rsidR="00DA5ACA">
        <w:rPr>
          <w:b/>
        </w:rPr>
        <w:t xml:space="preserve"> </w:t>
      </w:r>
      <w:r w:rsidR="00DA5ACA" w:rsidRPr="00577BCE">
        <w:rPr>
          <w:b/>
        </w:rPr>
        <w:t xml:space="preserve">they should </w:t>
      </w:r>
      <w:r w:rsidR="00DA5ACA">
        <w:rPr>
          <w:b/>
        </w:rPr>
        <w:t>watch r</w:t>
      </w:r>
      <w:bookmarkStart w:id="0" w:name="_GoBack"/>
      <w:bookmarkEnd w:id="0"/>
      <w:r w:rsidR="00DA5ACA">
        <w:rPr>
          <w:b/>
        </w:rPr>
        <w:t>ecorded</w:t>
      </w:r>
      <w:r w:rsidR="00DA5ACA" w:rsidRPr="00577BCE">
        <w:rPr>
          <w:b/>
        </w:rPr>
        <w:t xml:space="preserve"> lessons on the Oak National Academy website</w:t>
      </w:r>
      <w:r w:rsidR="00DA5ACA">
        <w:rPr>
          <w:b/>
        </w:rPr>
        <w:t xml:space="preserve"> and make notes</w:t>
      </w:r>
      <w:r w:rsidR="00DA5ACA" w:rsidRPr="00577BCE">
        <w:rPr>
          <w:b/>
        </w:rPr>
        <w:t>:</w:t>
      </w:r>
    </w:p>
    <w:p w14:paraId="53671047" w14:textId="6C8E30BB" w:rsidR="00DA5ACA" w:rsidRDefault="0075686F" w:rsidP="00DA5ACA">
      <w:pPr>
        <w:pStyle w:val="ListParagraph"/>
        <w:rPr>
          <w:b/>
        </w:rPr>
      </w:pPr>
      <w:hyperlink r:id="rId6" w:history="1">
        <w:r w:rsidR="00DA5ACA" w:rsidRPr="00CC1068">
          <w:rPr>
            <w:rStyle w:val="Hyperlink"/>
            <w:b/>
          </w:rPr>
          <w:t>https://classroom.thenational.academy/units/holidays-and-travel-5cf6</w:t>
        </w:r>
      </w:hyperlink>
    </w:p>
    <w:p w14:paraId="33E859C5" w14:textId="224533AA" w:rsidR="00DA5ACA" w:rsidRPr="00643AFE" w:rsidRDefault="0075686F" w:rsidP="00DA5ACA">
      <w:pPr>
        <w:pStyle w:val="ListParagraph"/>
        <w:rPr>
          <w:u w:val="single"/>
        </w:rPr>
      </w:pPr>
      <w:hyperlink r:id="rId7" w:history="1"/>
      <w:r w:rsidR="00DA5ACA" w:rsidRPr="00643AFE">
        <w:rPr>
          <w:b/>
          <w:u w:val="single"/>
        </w:rPr>
        <w:t xml:space="preserve">Pupils should do any of the lessons from the KS4 </w:t>
      </w:r>
      <w:r w:rsidR="00DA5ACA">
        <w:rPr>
          <w:b/>
          <w:u w:val="single"/>
        </w:rPr>
        <w:t>Spanish</w:t>
      </w:r>
      <w:r w:rsidR="00DA5ACA" w:rsidRPr="00643AFE">
        <w:rPr>
          <w:b/>
          <w:u w:val="single"/>
        </w:rPr>
        <w:t xml:space="preserve"> ‘</w:t>
      </w:r>
      <w:r w:rsidR="00DA5ACA">
        <w:rPr>
          <w:b/>
          <w:u w:val="single"/>
        </w:rPr>
        <w:t>holidays and travel’</w:t>
      </w:r>
      <w:r w:rsidR="00DA5ACA" w:rsidRPr="00643AFE">
        <w:rPr>
          <w:b/>
          <w:u w:val="single"/>
        </w:rPr>
        <w:t xml:space="preserve"> section</w:t>
      </w:r>
      <w:r w:rsidR="00DA5ACA" w:rsidRPr="00643AFE">
        <w:rPr>
          <w:u w:val="single"/>
        </w:rPr>
        <w:t xml:space="preserve">. </w:t>
      </w:r>
    </w:p>
    <w:p w14:paraId="73C8BC92" w14:textId="77777777" w:rsidR="00DA5ACA" w:rsidRDefault="00DA5ACA" w:rsidP="00DA5ACA">
      <w:pPr>
        <w:pStyle w:val="ListParagraph"/>
        <w:numPr>
          <w:ilvl w:val="0"/>
          <w:numId w:val="3"/>
        </w:numPr>
      </w:pPr>
      <w:r>
        <w:t xml:space="preserve">Pupils can also use the </w:t>
      </w:r>
      <w:proofErr w:type="spellStart"/>
      <w:r>
        <w:t>Linguascope</w:t>
      </w:r>
      <w:proofErr w:type="spellEnd"/>
      <w:r>
        <w:t xml:space="preserve"> or Quizlet websites for extension work.</w:t>
      </w:r>
    </w:p>
    <w:p w14:paraId="76F71D5B" w14:textId="77777777" w:rsidR="00DA5ACA" w:rsidRDefault="00DA5ACA" w:rsidP="00DA5ACA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set on Satchel One</w:t>
      </w:r>
    </w:p>
    <w:p w14:paraId="536B3D5C" w14:textId="081F3B19" w:rsidR="00EF738D" w:rsidRDefault="00EF738D" w:rsidP="00DA5ACA">
      <w:pPr>
        <w:pStyle w:val="ListParagraph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5245"/>
        <w:gridCol w:w="2693"/>
      </w:tblGrid>
      <w:tr w:rsidR="00EF738D" w14:paraId="76BECF05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38EDC23E" w:rsidR="0050241D" w:rsidRPr="00D5583B" w:rsidRDefault="00EE4258">
            <w:pPr>
              <w:rPr>
                <w:b/>
                <w:bCs/>
              </w:rPr>
            </w:pPr>
            <w:r>
              <w:rPr>
                <w:b/>
                <w:bCs/>
              </w:rPr>
              <w:t>(Viva GCSE</w:t>
            </w:r>
            <w:r w:rsidR="00383E2C">
              <w:rPr>
                <w:b/>
                <w:bCs/>
              </w:rPr>
              <w:t>- Ch</w:t>
            </w:r>
            <w:r>
              <w:rPr>
                <w:b/>
                <w:bCs/>
              </w:rPr>
              <w:t>apter 1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EF738D" w14:paraId="1E7168FD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42009E67" w14:textId="0BFBF644" w:rsidR="00EF738D" w:rsidRDefault="005E5243">
            <w:r>
              <w:t>5</w:t>
            </w:r>
            <w:r w:rsidR="00EF738D" w:rsidRPr="00EF1A56">
              <w:rPr>
                <w:vertAlign w:val="superscript"/>
              </w:rPr>
              <w:t>th</w:t>
            </w:r>
            <w:r w:rsidR="00EF738D">
              <w:t xml:space="preserve"> Sept</w:t>
            </w:r>
            <w:r w:rsidR="00227A58">
              <w:t>ember</w:t>
            </w:r>
          </w:p>
        </w:tc>
        <w:tc>
          <w:tcPr>
            <w:tcW w:w="5245" w:type="dxa"/>
          </w:tcPr>
          <w:p w14:paraId="55460502" w14:textId="77777777" w:rsidR="00EE4258" w:rsidRDefault="00EE4258" w:rsidP="00EE4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haces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verano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58A92FC6" w14:textId="77777777" w:rsidR="00EE4258" w:rsidRDefault="00EE4258" w:rsidP="00EE4258">
            <w:r>
              <w:t>Saying what you do in summer</w:t>
            </w:r>
          </w:p>
          <w:p w14:paraId="6D82120D" w14:textId="77777777" w:rsidR="00F668D3" w:rsidRDefault="00EE4258" w:rsidP="00EE4258">
            <w:r>
              <w:t>Listening to identify the person of the verb</w:t>
            </w:r>
          </w:p>
          <w:p w14:paraId="41C8F396" w14:textId="13C711F5" w:rsidR="00D24AC2" w:rsidRDefault="00D24AC2" w:rsidP="00EE4258">
            <w:r w:rsidRPr="00D24AC2">
              <w:t>Using the present tense</w:t>
            </w:r>
          </w:p>
        </w:tc>
        <w:tc>
          <w:tcPr>
            <w:tcW w:w="2693" w:type="dxa"/>
          </w:tcPr>
          <w:p w14:paraId="4AD5B42C" w14:textId="77777777" w:rsidR="00EF738D" w:rsidRDefault="00EE4258" w:rsidP="003D01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P8/9</w:t>
            </w:r>
          </w:p>
          <w:p w14:paraId="6F62E2FC" w14:textId="77777777" w:rsidR="00DA5ACA" w:rsidRDefault="00C610C2" w:rsidP="00DA5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 w:rsidR="00DA5ACA">
              <w:rPr>
                <w:color w:val="000000" w:themeColor="text1"/>
              </w:rPr>
              <w:t>Or  Oak</w:t>
            </w:r>
            <w:proofErr w:type="gramEnd"/>
            <w:r w:rsidR="00DA5ACA">
              <w:rPr>
                <w:color w:val="000000" w:themeColor="text1"/>
              </w:rPr>
              <w:t xml:space="preserve"> National Academy lessons – </w:t>
            </w:r>
          </w:p>
          <w:p w14:paraId="3FAABF1B" w14:textId="30B61930" w:rsidR="00DA5ACA" w:rsidRDefault="00DA5ACA" w:rsidP="00DA5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 Spanish, ‘Holidays and travel’ topic. </w:t>
            </w:r>
          </w:p>
          <w:p w14:paraId="25C497C4" w14:textId="79DBE68A" w:rsidR="00C610C2" w:rsidRPr="00EF738D" w:rsidRDefault="00C610C2" w:rsidP="003D012E">
            <w:pPr>
              <w:rPr>
                <w:color w:val="000000" w:themeColor="text1"/>
              </w:rPr>
            </w:pPr>
          </w:p>
        </w:tc>
      </w:tr>
      <w:tr w:rsidR="00EF738D" w14:paraId="075CDEE3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4D383911" w14:textId="4D6FCA3F" w:rsidR="00EF738D" w:rsidRDefault="00950CF0">
            <w:r>
              <w:t>1</w:t>
            </w:r>
            <w:r w:rsidR="005E5243">
              <w:t>2</w:t>
            </w:r>
            <w:r w:rsidR="00EF738D" w:rsidRPr="004F1639">
              <w:rPr>
                <w:vertAlign w:val="superscript"/>
              </w:rPr>
              <w:t>th</w:t>
            </w:r>
            <w:r w:rsidR="00EF738D">
              <w:t xml:space="preserve"> Sept</w:t>
            </w:r>
            <w:r w:rsidR="00227A58">
              <w:t>ember</w:t>
            </w:r>
          </w:p>
        </w:tc>
        <w:tc>
          <w:tcPr>
            <w:tcW w:w="5245" w:type="dxa"/>
          </w:tcPr>
          <w:p w14:paraId="262DE1C6" w14:textId="77777777" w:rsidR="00F668D3" w:rsidRDefault="00EE4258" w:rsidP="003D012E">
            <w:pPr>
              <w:rPr>
                <w:b/>
                <w:color w:val="000000" w:themeColor="text1"/>
              </w:rPr>
            </w:pPr>
            <w:r w:rsidRPr="00EE4258">
              <w:rPr>
                <w:b/>
                <w:color w:val="000000" w:themeColor="text1"/>
              </w:rPr>
              <w:t>¿</w:t>
            </w:r>
            <w:proofErr w:type="spellStart"/>
            <w:r w:rsidRPr="00EE4258">
              <w:rPr>
                <w:b/>
                <w:color w:val="000000" w:themeColor="text1"/>
              </w:rPr>
              <w:t>Cómo</w:t>
            </w:r>
            <w:proofErr w:type="spellEnd"/>
            <w:r w:rsidRPr="00EE4258">
              <w:rPr>
                <w:b/>
                <w:color w:val="000000" w:themeColor="text1"/>
              </w:rPr>
              <w:t xml:space="preserve"> </w:t>
            </w:r>
            <w:proofErr w:type="spellStart"/>
            <w:r w:rsidRPr="00EE4258">
              <w:rPr>
                <w:b/>
                <w:color w:val="000000" w:themeColor="text1"/>
              </w:rPr>
              <w:t>prefieres</w:t>
            </w:r>
            <w:proofErr w:type="spellEnd"/>
            <w:r w:rsidRPr="00EE4258">
              <w:rPr>
                <w:b/>
                <w:color w:val="000000" w:themeColor="text1"/>
              </w:rPr>
              <w:t xml:space="preserve"> pasar las </w:t>
            </w:r>
            <w:proofErr w:type="spellStart"/>
            <w:r w:rsidRPr="00EE4258">
              <w:rPr>
                <w:b/>
                <w:color w:val="000000" w:themeColor="text1"/>
              </w:rPr>
              <w:t>vacaciones</w:t>
            </w:r>
            <w:proofErr w:type="spellEnd"/>
            <w:r w:rsidRPr="00EE4258">
              <w:rPr>
                <w:b/>
                <w:color w:val="000000" w:themeColor="text1"/>
              </w:rPr>
              <w:t>?</w:t>
            </w:r>
          </w:p>
          <w:p w14:paraId="18D2D749" w14:textId="77777777" w:rsidR="00EE4258" w:rsidRPr="00EE4258" w:rsidRDefault="00EE4258" w:rsidP="00EE4258">
            <w:pPr>
              <w:rPr>
                <w:color w:val="000000" w:themeColor="text1"/>
              </w:rPr>
            </w:pPr>
            <w:r w:rsidRPr="00EE4258">
              <w:rPr>
                <w:color w:val="000000" w:themeColor="text1"/>
              </w:rPr>
              <w:t>Talking about holiday preferences</w:t>
            </w:r>
          </w:p>
          <w:p w14:paraId="57089C80" w14:textId="77777777" w:rsidR="00EE4258" w:rsidRDefault="00EE4258" w:rsidP="00EE4258">
            <w:pPr>
              <w:rPr>
                <w:color w:val="000000" w:themeColor="text1"/>
              </w:rPr>
            </w:pPr>
            <w:r w:rsidRPr="00EE4258">
              <w:rPr>
                <w:color w:val="000000" w:themeColor="text1"/>
              </w:rPr>
              <w:t>Understanding percentages</w:t>
            </w:r>
          </w:p>
          <w:p w14:paraId="6513EFC6" w14:textId="77777777" w:rsidR="00D24AC2" w:rsidRPr="00D24AC2" w:rsidRDefault="00D24AC2" w:rsidP="00D24AC2">
            <w:pPr>
              <w:rPr>
                <w:color w:val="000000" w:themeColor="text1"/>
              </w:rPr>
            </w:pPr>
            <w:r w:rsidRPr="00D24AC2">
              <w:rPr>
                <w:color w:val="000000" w:themeColor="text1"/>
              </w:rPr>
              <w:t>Using verbs of opinion to refer to different people</w:t>
            </w:r>
          </w:p>
          <w:p w14:paraId="44EAFD9C" w14:textId="3D877B98" w:rsidR="00D24AC2" w:rsidRPr="00EE4258" w:rsidRDefault="00D24AC2" w:rsidP="00D24AC2">
            <w:pPr>
              <w:rPr>
                <w:b/>
                <w:color w:val="000000" w:themeColor="text1"/>
              </w:rPr>
            </w:pPr>
            <w:proofErr w:type="spellStart"/>
            <w:r w:rsidRPr="00D24AC2">
              <w:rPr>
                <w:color w:val="000000" w:themeColor="text1"/>
              </w:rPr>
              <w:t>Preferir</w:t>
            </w:r>
            <w:proofErr w:type="spellEnd"/>
            <w:r w:rsidRPr="00D24AC2">
              <w:rPr>
                <w:color w:val="000000" w:themeColor="text1"/>
              </w:rPr>
              <w:t xml:space="preserve">, </w:t>
            </w:r>
            <w:proofErr w:type="spellStart"/>
            <w:r w:rsidRPr="00D24AC2">
              <w:rPr>
                <w:color w:val="000000" w:themeColor="text1"/>
              </w:rPr>
              <w:t>tener</w:t>
            </w:r>
            <w:proofErr w:type="spellEnd"/>
            <w:r w:rsidRPr="00D24AC2">
              <w:rPr>
                <w:color w:val="000000" w:themeColor="text1"/>
              </w:rPr>
              <w:t xml:space="preserve"> and </w:t>
            </w:r>
            <w:proofErr w:type="spellStart"/>
            <w:r w:rsidRPr="00D24AC2">
              <w:rPr>
                <w:color w:val="000000" w:themeColor="text1"/>
              </w:rPr>
              <w:t>ir</w:t>
            </w:r>
            <w:proofErr w:type="spellEnd"/>
            <w:r w:rsidRPr="00D24AC2">
              <w:rPr>
                <w:color w:val="000000" w:themeColor="text1"/>
              </w:rPr>
              <w:t xml:space="preserve"> in present tense </w:t>
            </w:r>
          </w:p>
        </w:tc>
        <w:tc>
          <w:tcPr>
            <w:tcW w:w="2693" w:type="dxa"/>
          </w:tcPr>
          <w:p w14:paraId="77BA8A9C" w14:textId="77777777" w:rsidR="00EF738D" w:rsidRDefault="00EE4258" w:rsidP="003D012E">
            <w:r w:rsidRPr="00EE4258">
              <w:t>p10-11</w:t>
            </w:r>
          </w:p>
          <w:p w14:paraId="7E5EC088" w14:textId="77777777" w:rsidR="00DA5ACA" w:rsidRDefault="00DA5ACA" w:rsidP="00DA5AC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Or  Oak</w:t>
            </w:r>
            <w:proofErr w:type="gramEnd"/>
            <w:r>
              <w:rPr>
                <w:color w:val="000000" w:themeColor="text1"/>
              </w:rPr>
              <w:t xml:space="preserve"> National Academy lessons – </w:t>
            </w:r>
          </w:p>
          <w:p w14:paraId="140D21E9" w14:textId="77777777" w:rsidR="00DA5ACA" w:rsidRDefault="00DA5ACA" w:rsidP="00DA5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 Spanish, ‘Holidays and travel’ topic. </w:t>
            </w:r>
          </w:p>
          <w:p w14:paraId="4B94D5A5" w14:textId="04283C0A" w:rsidR="00C610C2" w:rsidRDefault="00C610C2" w:rsidP="003D012E"/>
        </w:tc>
      </w:tr>
      <w:tr w:rsidR="00EF738D" w14:paraId="3656B9AB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45FB0818" w14:textId="27F9BC4E" w:rsidR="00EF738D" w:rsidRDefault="005E5243" w:rsidP="00950CF0">
            <w:r>
              <w:t>19</w:t>
            </w:r>
            <w:r w:rsidR="00950CF0" w:rsidRPr="00950CF0">
              <w:rPr>
                <w:vertAlign w:val="superscript"/>
              </w:rPr>
              <w:t>th</w:t>
            </w:r>
            <w:r w:rsidR="00950CF0">
              <w:t xml:space="preserve"> </w:t>
            </w:r>
            <w:r w:rsidR="00EF738D">
              <w:t>Sept</w:t>
            </w:r>
            <w:r w:rsidR="00227A58">
              <w:t>ember</w:t>
            </w:r>
          </w:p>
        </w:tc>
        <w:tc>
          <w:tcPr>
            <w:tcW w:w="5245" w:type="dxa"/>
          </w:tcPr>
          <w:p w14:paraId="5A5BD732" w14:textId="77777777" w:rsidR="00F668D3" w:rsidRDefault="00EE4258" w:rsidP="00094C15">
            <w:pPr>
              <w:rPr>
                <w:b/>
                <w:color w:val="000000" w:themeColor="text1"/>
              </w:rPr>
            </w:pPr>
            <w:proofErr w:type="spellStart"/>
            <w:r w:rsidRPr="00EE4258">
              <w:rPr>
                <w:b/>
                <w:color w:val="000000" w:themeColor="text1"/>
              </w:rPr>
              <w:t>Destino</w:t>
            </w:r>
            <w:proofErr w:type="spellEnd"/>
            <w:r w:rsidRPr="00EE4258">
              <w:rPr>
                <w:b/>
                <w:color w:val="000000" w:themeColor="text1"/>
              </w:rPr>
              <w:t xml:space="preserve"> Barcelona</w:t>
            </w:r>
          </w:p>
          <w:p w14:paraId="50FCC78F" w14:textId="77777777" w:rsidR="00EE4258" w:rsidRPr="00EE4258" w:rsidRDefault="00EE4258" w:rsidP="00EE4258">
            <w:pPr>
              <w:rPr>
                <w:color w:val="000000" w:themeColor="text1"/>
              </w:rPr>
            </w:pPr>
            <w:r w:rsidRPr="00EE4258">
              <w:rPr>
                <w:color w:val="000000" w:themeColor="text1"/>
              </w:rPr>
              <w:t>Saying what you did on holiday</w:t>
            </w:r>
          </w:p>
          <w:p w14:paraId="51F67C15" w14:textId="77777777" w:rsidR="00EE4258" w:rsidRDefault="00EE4258" w:rsidP="00EE4258">
            <w:pPr>
              <w:rPr>
                <w:color w:val="000000" w:themeColor="text1"/>
              </w:rPr>
            </w:pPr>
            <w:r w:rsidRPr="00EE4258">
              <w:rPr>
                <w:color w:val="000000" w:themeColor="text1"/>
              </w:rPr>
              <w:t>Using different structures to give opinions</w:t>
            </w:r>
          </w:p>
          <w:p w14:paraId="69015065" w14:textId="0E7E408C" w:rsidR="00D24AC2" w:rsidRPr="00D24AC2" w:rsidRDefault="00D24AC2" w:rsidP="00D24AC2">
            <w:pPr>
              <w:rPr>
                <w:color w:val="000000" w:themeColor="text1"/>
              </w:rPr>
            </w:pPr>
            <w:r w:rsidRPr="00D24AC2">
              <w:rPr>
                <w:color w:val="000000" w:themeColor="text1"/>
              </w:rPr>
              <w:t xml:space="preserve">Using the </w:t>
            </w:r>
            <w:proofErr w:type="spellStart"/>
            <w:r w:rsidRPr="00D24AC2">
              <w:rPr>
                <w:color w:val="000000" w:themeColor="text1"/>
              </w:rPr>
              <w:t>preterite</w:t>
            </w:r>
            <w:proofErr w:type="spellEnd"/>
            <w:r w:rsidRPr="00D24AC2">
              <w:rPr>
                <w:color w:val="000000" w:themeColor="text1"/>
              </w:rPr>
              <w:t xml:space="preserve"> tense</w:t>
            </w:r>
            <w:r>
              <w:rPr>
                <w:color w:val="000000" w:themeColor="text1"/>
              </w:rPr>
              <w:t xml:space="preserve"> / </w:t>
            </w:r>
            <w:r w:rsidRPr="00D24AC2">
              <w:rPr>
                <w:color w:val="000000" w:themeColor="text1"/>
              </w:rPr>
              <w:t>Opinion vocabulary</w:t>
            </w:r>
          </w:p>
          <w:p w14:paraId="049F31CB" w14:textId="72761AEA" w:rsidR="00D24AC2" w:rsidRPr="00EE4258" w:rsidRDefault="00D24AC2" w:rsidP="00D24AC2">
            <w:pPr>
              <w:rPr>
                <w:color w:val="000000" w:themeColor="text1"/>
              </w:rPr>
            </w:pPr>
            <w:r w:rsidRPr="00D24AC2">
              <w:rPr>
                <w:color w:val="000000" w:themeColor="text1"/>
              </w:rPr>
              <w:t>Sequencers (first, then, afterwards…)</w:t>
            </w:r>
          </w:p>
        </w:tc>
        <w:tc>
          <w:tcPr>
            <w:tcW w:w="2693" w:type="dxa"/>
          </w:tcPr>
          <w:p w14:paraId="134C2B41" w14:textId="77777777" w:rsidR="00EF738D" w:rsidRDefault="00EE4258" w:rsidP="003D012E">
            <w:r w:rsidRPr="00EE4258">
              <w:t>p12-13</w:t>
            </w:r>
          </w:p>
          <w:p w14:paraId="56DAAEE6" w14:textId="77777777" w:rsidR="00DA5ACA" w:rsidRDefault="00DA5ACA" w:rsidP="00DA5AC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Or  Oak</w:t>
            </w:r>
            <w:proofErr w:type="gramEnd"/>
            <w:r>
              <w:rPr>
                <w:color w:val="000000" w:themeColor="text1"/>
              </w:rPr>
              <w:t xml:space="preserve"> National Academy lessons – </w:t>
            </w:r>
          </w:p>
          <w:p w14:paraId="1E74A3CB" w14:textId="77777777" w:rsidR="00DA5ACA" w:rsidRDefault="00DA5ACA" w:rsidP="00DA5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 Spanish, ‘Holidays and travel’ topic. </w:t>
            </w:r>
          </w:p>
          <w:p w14:paraId="53128261" w14:textId="16940182" w:rsidR="00C610C2" w:rsidRDefault="00C610C2" w:rsidP="003D012E"/>
        </w:tc>
      </w:tr>
      <w:tr w:rsidR="00EF738D" w14:paraId="4101652C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320CB61A" w14:textId="1B01B490" w:rsidR="00EF738D" w:rsidRDefault="00950CF0">
            <w:r>
              <w:t>2</w:t>
            </w:r>
            <w:r w:rsidR="005E5243">
              <w:t>6</w:t>
            </w:r>
            <w:r w:rsidR="00EF738D" w:rsidRPr="00F139AF">
              <w:rPr>
                <w:vertAlign w:val="superscript"/>
              </w:rPr>
              <w:t>th</w:t>
            </w:r>
            <w:r w:rsidR="00EF738D">
              <w:t xml:space="preserve"> September</w:t>
            </w:r>
          </w:p>
          <w:p w14:paraId="4B99056E" w14:textId="2A69A5DC" w:rsidR="00EF738D" w:rsidRDefault="00EF738D"/>
        </w:tc>
        <w:tc>
          <w:tcPr>
            <w:tcW w:w="5245" w:type="dxa"/>
          </w:tcPr>
          <w:p w14:paraId="2EFF8388" w14:textId="77777777" w:rsidR="00F668D3" w:rsidRDefault="00EE4258" w:rsidP="00871B5A">
            <w:pPr>
              <w:rPr>
                <w:b/>
              </w:rPr>
            </w:pPr>
            <w:r w:rsidRPr="00EE4258">
              <w:rPr>
                <w:b/>
              </w:rPr>
              <w:t>¿Como era?</w:t>
            </w:r>
          </w:p>
          <w:p w14:paraId="32F3B8DC" w14:textId="77777777" w:rsidR="00EE4258" w:rsidRDefault="00EE4258" w:rsidP="00EE4258">
            <w:r>
              <w:t>Describing where you stayed</w:t>
            </w:r>
          </w:p>
          <w:p w14:paraId="37F37640" w14:textId="77777777" w:rsidR="00EE4258" w:rsidRDefault="00EE4258" w:rsidP="00EE4258">
            <w:r>
              <w:t>Working out the meaning of new words</w:t>
            </w:r>
          </w:p>
          <w:p w14:paraId="03056DDF" w14:textId="77777777" w:rsidR="00D24AC2" w:rsidRDefault="00D24AC2" w:rsidP="00D24AC2">
            <w:r>
              <w:t>Using the imperfect tense</w:t>
            </w:r>
          </w:p>
          <w:p w14:paraId="1299C43A" w14:textId="78AD1752" w:rsidR="00D24AC2" w:rsidRPr="00EE4258" w:rsidRDefault="00D24AC2" w:rsidP="00D24AC2">
            <w:r>
              <w:t xml:space="preserve">Negatives /Recap on ser vs </w:t>
            </w:r>
            <w:proofErr w:type="spellStart"/>
            <w:r>
              <w:t>estar</w:t>
            </w:r>
            <w:proofErr w:type="spellEnd"/>
          </w:p>
        </w:tc>
        <w:tc>
          <w:tcPr>
            <w:tcW w:w="2693" w:type="dxa"/>
          </w:tcPr>
          <w:p w14:paraId="1A07B1C2" w14:textId="77777777" w:rsidR="00EF738D" w:rsidRDefault="00EE4258" w:rsidP="00A01A3E">
            <w:r w:rsidRPr="00EE4258">
              <w:t>p14-15</w:t>
            </w:r>
            <w:r w:rsidR="00F668D3" w:rsidRPr="00F668D3">
              <w:t xml:space="preserve">  </w:t>
            </w:r>
          </w:p>
          <w:p w14:paraId="7BBC6E58" w14:textId="77777777" w:rsidR="00DA5ACA" w:rsidRDefault="00DA5ACA" w:rsidP="00DA5AC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Or  Oak</w:t>
            </w:r>
            <w:proofErr w:type="gramEnd"/>
            <w:r>
              <w:rPr>
                <w:color w:val="000000" w:themeColor="text1"/>
              </w:rPr>
              <w:t xml:space="preserve"> National Academy lessons – </w:t>
            </w:r>
          </w:p>
          <w:p w14:paraId="06E230BD" w14:textId="77777777" w:rsidR="00DA5ACA" w:rsidRDefault="00DA5ACA" w:rsidP="00DA5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 Spanish, ‘Holidays and travel’ topic. </w:t>
            </w:r>
          </w:p>
          <w:p w14:paraId="4DDBEF00" w14:textId="470AA2B5" w:rsidR="00C610C2" w:rsidRDefault="00C610C2" w:rsidP="00A01A3E"/>
        </w:tc>
      </w:tr>
      <w:tr w:rsidR="00EF738D" w14:paraId="3CF2D8B6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0FB78278" w14:textId="66DF5AB7" w:rsidR="00EF738D" w:rsidRDefault="005E5243">
            <w:r>
              <w:t>3</w:t>
            </w:r>
            <w:r w:rsidRPr="005E5243">
              <w:rPr>
                <w:vertAlign w:val="superscript"/>
              </w:rPr>
              <w:t>rd</w:t>
            </w:r>
            <w:r>
              <w:t xml:space="preserve"> </w:t>
            </w:r>
            <w:r w:rsidR="00EF738D">
              <w:t>October</w:t>
            </w:r>
          </w:p>
        </w:tc>
        <w:tc>
          <w:tcPr>
            <w:tcW w:w="5245" w:type="dxa"/>
          </w:tcPr>
          <w:p w14:paraId="74E7F4DA" w14:textId="77777777" w:rsidR="00F668D3" w:rsidRDefault="00EE4258" w:rsidP="00A76737">
            <w:pPr>
              <w:rPr>
                <w:b/>
              </w:rPr>
            </w:pPr>
            <w:r w:rsidRPr="00EE4258">
              <w:rPr>
                <w:b/>
              </w:rPr>
              <w:t xml:space="preserve">Quisiera </w:t>
            </w:r>
            <w:proofErr w:type="spellStart"/>
            <w:r w:rsidRPr="00EE4258">
              <w:rPr>
                <w:b/>
              </w:rPr>
              <w:t>reservar</w:t>
            </w:r>
            <w:proofErr w:type="spellEnd"/>
            <w:r w:rsidRPr="00EE4258">
              <w:rPr>
                <w:b/>
              </w:rPr>
              <w:t>…</w:t>
            </w:r>
          </w:p>
          <w:p w14:paraId="495B0E51" w14:textId="77777777" w:rsidR="00EE4258" w:rsidRDefault="00EE4258" w:rsidP="00EE4258">
            <w:r>
              <w:lastRenderedPageBreak/>
              <w:t>Booking accommodation and dealing with problems</w:t>
            </w:r>
          </w:p>
          <w:p w14:paraId="65F126C6" w14:textId="77777777" w:rsidR="00EE4258" w:rsidRDefault="00EE4258" w:rsidP="00EE4258">
            <w:r>
              <w:t>Using questions to form answers</w:t>
            </w:r>
          </w:p>
          <w:p w14:paraId="1FC39945" w14:textId="5A62E923" w:rsidR="00D24AC2" w:rsidRPr="00EE4258" w:rsidRDefault="00D24AC2" w:rsidP="00D24AC2">
            <w:r>
              <w:t xml:space="preserve">'Using verbs with </w:t>
            </w:r>
            <w:proofErr w:type="spellStart"/>
            <w:r>
              <w:t>Usted</w:t>
            </w:r>
            <w:proofErr w:type="spellEnd"/>
          </w:p>
        </w:tc>
        <w:tc>
          <w:tcPr>
            <w:tcW w:w="2693" w:type="dxa"/>
          </w:tcPr>
          <w:p w14:paraId="571530BF" w14:textId="77777777" w:rsidR="00A76737" w:rsidRDefault="00EE4258" w:rsidP="00001C53">
            <w:r w:rsidRPr="00EE4258">
              <w:lastRenderedPageBreak/>
              <w:t>p16-17</w:t>
            </w:r>
          </w:p>
          <w:p w14:paraId="2E74856C" w14:textId="77777777" w:rsidR="00DA5ACA" w:rsidRDefault="00DA5ACA" w:rsidP="00DA5AC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Or  Oak</w:t>
            </w:r>
            <w:proofErr w:type="gramEnd"/>
            <w:r>
              <w:rPr>
                <w:color w:val="000000" w:themeColor="text1"/>
              </w:rPr>
              <w:t xml:space="preserve"> National Academy lessons – </w:t>
            </w:r>
          </w:p>
          <w:p w14:paraId="472F5401" w14:textId="77777777" w:rsidR="00DA5ACA" w:rsidRDefault="00DA5ACA" w:rsidP="00DA5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 Spanish, ‘Holidays and travel’ topic. </w:t>
            </w:r>
          </w:p>
          <w:p w14:paraId="0562CB0E" w14:textId="7E10C25B" w:rsidR="00C610C2" w:rsidRDefault="00C610C2" w:rsidP="00001C53"/>
        </w:tc>
      </w:tr>
      <w:tr w:rsidR="00EF738D" w14:paraId="62EBF3C5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6D98A12B" w14:textId="47D0C6B7" w:rsidR="00EF738D" w:rsidRDefault="00950CF0">
            <w:r>
              <w:lastRenderedPageBreak/>
              <w:t>1</w:t>
            </w:r>
            <w:r w:rsidR="005E5243">
              <w:t>0</w:t>
            </w:r>
            <w:r w:rsidR="00EF738D" w:rsidRPr="00E4740A">
              <w:rPr>
                <w:vertAlign w:val="superscript"/>
              </w:rPr>
              <w:t>th</w:t>
            </w:r>
            <w:r w:rsidR="00EF738D">
              <w:t xml:space="preserve"> October</w:t>
            </w:r>
          </w:p>
        </w:tc>
        <w:tc>
          <w:tcPr>
            <w:tcW w:w="5245" w:type="dxa"/>
          </w:tcPr>
          <w:p w14:paraId="474EDE4C" w14:textId="77777777" w:rsidR="00EF738D" w:rsidRDefault="00C610C2" w:rsidP="00F668D3">
            <w:pPr>
              <w:rPr>
                <w:b/>
              </w:rPr>
            </w:pPr>
            <w:r w:rsidRPr="00C610C2">
              <w:rPr>
                <w:b/>
              </w:rPr>
              <w:t xml:space="preserve">Mis </w:t>
            </w:r>
            <w:proofErr w:type="spellStart"/>
            <w:r w:rsidRPr="00C610C2">
              <w:rPr>
                <w:b/>
              </w:rPr>
              <w:t>vacaciones</w:t>
            </w:r>
            <w:proofErr w:type="spellEnd"/>
            <w:r w:rsidRPr="00C610C2">
              <w:rPr>
                <w:b/>
              </w:rPr>
              <w:t xml:space="preserve"> </w:t>
            </w:r>
            <w:proofErr w:type="spellStart"/>
            <w:r w:rsidRPr="00C610C2">
              <w:rPr>
                <w:b/>
              </w:rPr>
              <w:t>desastrosas</w:t>
            </w:r>
            <w:proofErr w:type="spellEnd"/>
          </w:p>
          <w:p w14:paraId="29E1370F" w14:textId="77777777" w:rsidR="00C610C2" w:rsidRPr="00C610C2" w:rsidRDefault="00C610C2" w:rsidP="00C610C2">
            <w:pPr>
              <w:rPr>
                <w:color w:val="000000" w:themeColor="text1"/>
              </w:rPr>
            </w:pPr>
            <w:r w:rsidRPr="00C610C2">
              <w:rPr>
                <w:color w:val="000000" w:themeColor="text1"/>
              </w:rPr>
              <w:t>Giving an account of a holiday in the past</w:t>
            </w:r>
          </w:p>
          <w:p w14:paraId="2946DB82" w14:textId="400A0F7E" w:rsidR="00C610C2" w:rsidRPr="00C610C2" w:rsidRDefault="00C610C2" w:rsidP="00C610C2">
            <w:pPr>
              <w:rPr>
                <w:b/>
                <w:color w:val="000000" w:themeColor="text1"/>
              </w:rPr>
            </w:pPr>
            <w:r w:rsidRPr="00C610C2">
              <w:rPr>
                <w:color w:val="000000" w:themeColor="text1"/>
              </w:rPr>
              <w:t>Identifying positive and negative opinions</w:t>
            </w:r>
          </w:p>
        </w:tc>
        <w:tc>
          <w:tcPr>
            <w:tcW w:w="2693" w:type="dxa"/>
          </w:tcPr>
          <w:p w14:paraId="604275F5" w14:textId="08525B81" w:rsidR="00F668D3" w:rsidRDefault="00A76737" w:rsidP="00F668D3">
            <w:r>
              <w:t xml:space="preserve"> </w:t>
            </w:r>
            <w:r w:rsidR="00C610C2" w:rsidRPr="00C610C2">
              <w:t>p18-19</w:t>
            </w:r>
          </w:p>
          <w:p w14:paraId="7DB6870C" w14:textId="77777777" w:rsidR="00DA5ACA" w:rsidRDefault="00DA5ACA" w:rsidP="00DA5AC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Or  Oak</w:t>
            </w:r>
            <w:proofErr w:type="gramEnd"/>
            <w:r>
              <w:rPr>
                <w:color w:val="000000" w:themeColor="text1"/>
              </w:rPr>
              <w:t xml:space="preserve"> National Academy lessons – </w:t>
            </w:r>
          </w:p>
          <w:p w14:paraId="5E67CBA6" w14:textId="77777777" w:rsidR="00DA5ACA" w:rsidRDefault="00DA5ACA" w:rsidP="00DA5A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 Spanish, ‘Holidays and travel’ topic. </w:t>
            </w:r>
          </w:p>
          <w:p w14:paraId="5997CC1D" w14:textId="3E521B51" w:rsidR="00EF738D" w:rsidRDefault="00EF738D" w:rsidP="00396C85"/>
        </w:tc>
      </w:tr>
      <w:tr w:rsidR="00EF738D" w14:paraId="38DC41A1" w14:textId="77777777" w:rsidTr="00D24AC2">
        <w:tc>
          <w:tcPr>
            <w:tcW w:w="1838" w:type="dxa"/>
            <w:shd w:val="clear" w:color="auto" w:fill="FFE599" w:themeFill="accent4" w:themeFillTint="66"/>
          </w:tcPr>
          <w:p w14:paraId="6A1602EA" w14:textId="312F8B5C" w:rsidR="00EF738D" w:rsidRDefault="00950CF0">
            <w:r>
              <w:t>1</w:t>
            </w:r>
            <w:r w:rsidR="005E5243">
              <w:t>7</w:t>
            </w:r>
            <w:r w:rsidR="00EF738D" w:rsidRPr="001D50FE">
              <w:rPr>
                <w:vertAlign w:val="superscript"/>
              </w:rPr>
              <w:t>th</w:t>
            </w:r>
            <w:r w:rsidR="00EF738D">
              <w:t xml:space="preserve"> October</w:t>
            </w:r>
          </w:p>
        </w:tc>
        <w:tc>
          <w:tcPr>
            <w:tcW w:w="5245" w:type="dxa"/>
          </w:tcPr>
          <w:p w14:paraId="3E5ECAA1" w14:textId="72213223" w:rsidR="00EF738D" w:rsidRPr="00C610C2" w:rsidRDefault="00C610C2" w:rsidP="00613305">
            <w:pPr>
              <w:rPr>
                <w:b/>
              </w:rPr>
            </w:pPr>
            <w:r w:rsidRPr="00C610C2">
              <w:rPr>
                <w:b/>
              </w:rPr>
              <w:t>End of unit assessments</w:t>
            </w:r>
          </w:p>
          <w:p w14:paraId="697ACA75" w14:textId="05CD0593" w:rsidR="00001C53" w:rsidRPr="001D50FE" w:rsidRDefault="00001C53" w:rsidP="00613305"/>
        </w:tc>
        <w:tc>
          <w:tcPr>
            <w:tcW w:w="2693" w:type="dxa"/>
          </w:tcPr>
          <w:p w14:paraId="5819B5A7" w14:textId="77777777" w:rsidR="00C610C2" w:rsidRDefault="00C610C2" w:rsidP="00C610C2">
            <w:r>
              <w:t>Test papers to complete</w:t>
            </w:r>
          </w:p>
          <w:p w14:paraId="26B5E996" w14:textId="6D5AAE18" w:rsidR="0089684E" w:rsidRDefault="00C610C2" w:rsidP="00C610C2">
            <w:r>
              <w:t>(ask teacher to send via email if absent)</w:t>
            </w:r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C1B18"/>
    <w:rsid w:val="001D50FE"/>
    <w:rsid w:val="00227A58"/>
    <w:rsid w:val="0025772F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C03F3"/>
    <w:rsid w:val="003D012E"/>
    <w:rsid w:val="003E73F2"/>
    <w:rsid w:val="0045451B"/>
    <w:rsid w:val="004A4C21"/>
    <w:rsid w:val="004F1639"/>
    <w:rsid w:val="0050241D"/>
    <w:rsid w:val="005300A2"/>
    <w:rsid w:val="0053787A"/>
    <w:rsid w:val="00547AC3"/>
    <w:rsid w:val="00585106"/>
    <w:rsid w:val="00585B0E"/>
    <w:rsid w:val="005E5243"/>
    <w:rsid w:val="005F64D0"/>
    <w:rsid w:val="00613305"/>
    <w:rsid w:val="00615F5C"/>
    <w:rsid w:val="00636821"/>
    <w:rsid w:val="006826E4"/>
    <w:rsid w:val="006D41D7"/>
    <w:rsid w:val="0070113E"/>
    <w:rsid w:val="00722BA9"/>
    <w:rsid w:val="00754BBB"/>
    <w:rsid w:val="0075686F"/>
    <w:rsid w:val="00757E7B"/>
    <w:rsid w:val="00767BA0"/>
    <w:rsid w:val="007D4C16"/>
    <w:rsid w:val="008159C4"/>
    <w:rsid w:val="0083252E"/>
    <w:rsid w:val="00871B5A"/>
    <w:rsid w:val="0089684E"/>
    <w:rsid w:val="008C3B69"/>
    <w:rsid w:val="00905832"/>
    <w:rsid w:val="00906112"/>
    <w:rsid w:val="00922EF9"/>
    <w:rsid w:val="00926620"/>
    <w:rsid w:val="009477AC"/>
    <w:rsid w:val="00950CF0"/>
    <w:rsid w:val="00967A1C"/>
    <w:rsid w:val="00967F53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361C4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D6729"/>
    <w:rsid w:val="00CD6DB0"/>
    <w:rsid w:val="00D24AC2"/>
    <w:rsid w:val="00D402B9"/>
    <w:rsid w:val="00D446FC"/>
    <w:rsid w:val="00D46C6A"/>
    <w:rsid w:val="00D5583B"/>
    <w:rsid w:val="00D72FB8"/>
    <w:rsid w:val="00D740FF"/>
    <w:rsid w:val="00D85E0D"/>
    <w:rsid w:val="00DA5ACA"/>
    <w:rsid w:val="00DC307B"/>
    <w:rsid w:val="00DC7B77"/>
    <w:rsid w:val="00DE7D5C"/>
    <w:rsid w:val="00DF161F"/>
    <w:rsid w:val="00DF389E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units/school-e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units/holidays-and-travel-5cf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9</cp:revision>
  <dcterms:created xsi:type="dcterms:W3CDTF">2020-09-06T11:31:00Z</dcterms:created>
  <dcterms:modified xsi:type="dcterms:W3CDTF">2022-06-14T19:32:00Z</dcterms:modified>
</cp:coreProperties>
</file>